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35" w:rsidRDefault="00691C6A" w:rsidP="00691C6A">
      <w:pPr>
        <w:pStyle w:val="NormalWeb"/>
        <w:spacing w:after="0"/>
        <w:jc w:val="right"/>
        <w:rPr>
          <w:rFonts w:eastAsia="Calibri"/>
          <w:b/>
          <w:lang w:val="de-DE" w:eastAsia="es-ES"/>
        </w:rPr>
      </w:pPr>
      <w:r>
        <w:rPr>
          <w:rFonts w:eastAsia="Calibri"/>
          <w:b/>
          <w:noProof/>
          <w:lang w:eastAsia="es-ES"/>
        </w:rPr>
        <w:drawing>
          <wp:inline distT="0" distB="0" distL="0" distR="0" wp14:anchorId="38722CD5" wp14:editId="0F2ECBB6">
            <wp:extent cx="1454944" cy="895350"/>
            <wp:effectExtent l="0" t="0" r="0" b="0"/>
            <wp:docPr id="3" name="Imagen 3" descr="C:\Users\jmcastro\AppData\Local\Microsoft\Windows\INetCache\Content.MSO\7DB13C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castro\AppData\Local\Microsoft\Windows\INetCache\Content.MSO\7DB13CA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21" cy="89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drawing>
          <wp:inline distT="0" distB="0" distL="0" distR="0" wp14:anchorId="57EE9E14" wp14:editId="78335D13">
            <wp:extent cx="1704975" cy="762000"/>
            <wp:effectExtent l="0" t="0" r="9525" b="0"/>
            <wp:docPr id="2" name="Imagen 2" descr="Consejería de Educación y Deporte – Éxito Edu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ejería de Educación y Deporte – Éxito Educat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32E">
        <w:rPr>
          <w:rFonts w:eastAsia="Calibri"/>
          <w:b/>
          <w:lang w:val="de-DE" w:eastAsia="es-ES"/>
        </w:rPr>
        <w:t xml:space="preserve"> </w:t>
      </w:r>
    </w:p>
    <w:p w:rsidR="002F6935" w:rsidRPr="00297D2D" w:rsidRDefault="002F6935" w:rsidP="00691C6A">
      <w:pPr>
        <w:pStyle w:val="NormalWeb"/>
        <w:spacing w:after="0"/>
        <w:jc w:val="center"/>
        <w:rPr>
          <w:rFonts w:eastAsia="Calibri"/>
          <w:b/>
          <w:lang w:val="de-DE" w:eastAsia="es-ES"/>
        </w:rPr>
      </w:pPr>
      <w:r w:rsidRPr="00297D2D">
        <w:rPr>
          <w:rFonts w:eastAsia="Calibri"/>
          <w:b/>
          <w:lang w:val="de-DE" w:eastAsia="es-ES"/>
        </w:rPr>
        <w:t>ANEXO I</w:t>
      </w:r>
    </w:p>
    <w:p w:rsidR="00280CDF" w:rsidRPr="00297D2D" w:rsidRDefault="00280CDF" w:rsidP="002F6935">
      <w:pPr>
        <w:pStyle w:val="NormalWeb"/>
        <w:spacing w:after="0"/>
        <w:rPr>
          <w:b/>
          <w:bCs/>
          <w:lang w:eastAsia="es-ES_tradnl"/>
        </w:rPr>
      </w:pPr>
      <w:r w:rsidRPr="00297D2D">
        <w:rPr>
          <w:b/>
          <w:bCs/>
          <w:lang w:eastAsia="es-ES_tradnl"/>
        </w:rPr>
        <w:t xml:space="preserve">SOLICITUD AYUDA ESPECIAL DE LA JUNTA DE ANDALUCÍA PARA EL FOMENTO DE LA MOVILIDAD ACADÉMICA ERASMUS. </w:t>
      </w:r>
      <w:r w:rsidR="00CE03F1" w:rsidRPr="00297D2D">
        <w:rPr>
          <w:b/>
          <w:bCs/>
          <w:lang w:eastAsia="es-ES_tradnl"/>
        </w:rPr>
        <w:t>CURSO 2020-21</w:t>
      </w:r>
    </w:p>
    <w:p w:rsidR="00280CDF" w:rsidRPr="00297D2D" w:rsidRDefault="00280CDF" w:rsidP="00297D2D">
      <w:p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bookmarkStart w:id="0" w:name="_1291131041"/>
      <w:bookmarkEnd w:id="0"/>
      <w:r w:rsidRPr="00297D2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D. _________________________________________ con</w:t>
      </w:r>
      <w:r w:rsidR="001B1F18" w:rsidRPr="00297D2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r w:rsidRPr="00297D2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NIF________________, </w:t>
      </w:r>
      <w:r w:rsidRPr="00297D2D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SOLICITA</w:t>
      </w:r>
      <w:r w:rsidRPr="00297D2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la Ayuda Especial de la Junta de Andalucía por entender que cumple los requisitos estab</w:t>
      </w:r>
      <w:r w:rsidR="00620E32" w:rsidRPr="00297D2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lecidos para acceder a la misma, </w:t>
      </w:r>
      <w:r w:rsidR="001D7597" w:rsidRPr="00297D2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según </w:t>
      </w:r>
      <w:r w:rsidR="00AC1E60" w:rsidRPr="00297D2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la </w:t>
      </w:r>
      <w:r w:rsidR="008D0B75" w:rsidRPr="00297D2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Orden</w:t>
      </w:r>
      <w:r w:rsidR="00CE03F1" w:rsidRPr="00297D2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3 de junio de 2020</w:t>
      </w:r>
      <w:r w:rsidR="001D7597" w:rsidRPr="00297D2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</w:p>
    <w:p w:rsidR="00280CDF" w:rsidRPr="00297D2D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280CDF" w:rsidRPr="00297D2D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297D2D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P</w:t>
      </w:r>
      <w:r w:rsidR="00CE03F1" w:rsidRPr="00297D2D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LAZA ERASMUS+ PARA EL CURSO 2020 /2021</w:t>
      </w:r>
      <w:r w:rsidRPr="00297D2D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:</w:t>
      </w:r>
    </w:p>
    <w:tbl>
      <w:tblPr>
        <w:tblW w:w="849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6"/>
        <w:gridCol w:w="1843"/>
        <w:gridCol w:w="1701"/>
        <w:gridCol w:w="1417"/>
      </w:tblGrid>
      <w:tr w:rsidR="00280CDF" w:rsidRPr="00297D2D" w:rsidTr="00E5135B">
        <w:trPr>
          <w:trHeight w:val="382"/>
          <w:tblCellSpacing w:w="0" w:type="dxa"/>
        </w:trPr>
        <w:tc>
          <w:tcPr>
            <w:tcW w:w="3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80CDF" w:rsidRPr="00297D2D" w:rsidRDefault="00280CDF" w:rsidP="008D0B75">
            <w:pPr>
              <w:suppressAutoHyphens w:val="0"/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297D2D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Universidad de destino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80CDF" w:rsidRPr="00297D2D" w:rsidRDefault="00280CDF" w:rsidP="008D0B75">
            <w:pPr>
              <w:suppressAutoHyphens w:val="0"/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297D2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Código Erasmus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80CDF" w:rsidRPr="00297D2D" w:rsidRDefault="00280CDF" w:rsidP="008D0B75">
            <w:pPr>
              <w:suppressAutoHyphens w:val="0"/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297D2D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1º/2º </w:t>
            </w:r>
            <w:proofErr w:type="spellStart"/>
            <w:r w:rsidRPr="00297D2D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Cuatr</w:t>
            </w:r>
            <w:proofErr w:type="spellEnd"/>
            <w:r w:rsidRPr="00297D2D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80CDF" w:rsidRPr="00297D2D" w:rsidRDefault="00E5135B" w:rsidP="008D0B75">
            <w:pPr>
              <w:suppressAutoHyphens w:val="0"/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297D2D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Duración (meses)</w:t>
            </w:r>
          </w:p>
        </w:tc>
      </w:tr>
      <w:tr w:rsidR="00280CDF" w:rsidRPr="00297D2D" w:rsidTr="00280CDF">
        <w:trPr>
          <w:tblCellSpacing w:w="0" w:type="dxa"/>
        </w:trPr>
        <w:tc>
          <w:tcPr>
            <w:tcW w:w="3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80CDF" w:rsidRPr="00297D2D" w:rsidRDefault="00280CDF" w:rsidP="008D0B75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80CDF" w:rsidRPr="00297D2D" w:rsidRDefault="00280CDF" w:rsidP="008D0B75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80CDF" w:rsidRPr="00297D2D" w:rsidRDefault="00280CDF" w:rsidP="008D0B75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80CDF" w:rsidRPr="00297D2D" w:rsidRDefault="00280CDF" w:rsidP="008D0B75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</w:tbl>
    <w:p w:rsidR="00280CDF" w:rsidRPr="00B059DD" w:rsidRDefault="00297D2D" w:rsidP="00620E32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es-ES_tradnl" w:eastAsia="es-ES_tradnl"/>
        </w:rPr>
      </w:pPr>
      <w:r w:rsidRPr="00B059DD">
        <w:rPr>
          <w:rFonts w:ascii="Times New Roman" w:eastAsia="Times New Roman" w:hAnsi="Times New Roman" w:cs="Times New Roman"/>
          <w:sz w:val="20"/>
          <w:szCs w:val="24"/>
          <w:lang w:val="es-ES_tradnl" w:eastAsia="es-ES_tradnl"/>
        </w:rPr>
        <w:t>(</w:t>
      </w:r>
      <w:r w:rsidR="006041A2" w:rsidRPr="00B059DD">
        <w:rPr>
          <w:rFonts w:ascii="Times New Roman" w:eastAsia="Times New Roman" w:hAnsi="Times New Roman" w:cs="Times New Roman"/>
          <w:sz w:val="20"/>
          <w:szCs w:val="24"/>
          <w:lang w:val="es-ES_tradnl" w:eastAsia="es-ES_tradnl"/>
        </w:rPr>
        <w:t>De</w:t>
      </w:r>
      <w:r w:rsidR="00280CDF" w:rsidRPr="00B059DD">
        <w:rPr>
          <w:rFonts w:ascii="Times New Roman" w:eastAsia="Times New Roman" w:hAnsi="Times New Roman" w:cs="Times New Roman"/>
          <w:sz w:val="20"/>
          <w:szCs w:val="24"/>
          <w:lang w:val="es-ES_tradnl" w:eastAsia="es-ES_tradnl"/>
        </w:rPr>
        <w:t xml:space="preserve">berá </w:t>
      </w:r>
      <w:r w:rsidRPr="00B059DD">
        <w:rPr>
          <w:rFonts w:ascii="Times New Roman" w:eastAsia="Times New Roman" w:hAnsi="Times New Roman" w:cs="Times New Roman"/>
          <w:sz w:val="20"/>
          <w:szCs w:val="24"/>
          <w:lang w:val="es-ES_tradnl" w:eastAsia="es-ES_tradnl"/>
        </w:rPr>
        <w:t xml:space="preserve">adjuntar a </w:t>
      </w:r>
      <w:r w:rsidR="00280CDF" w:rsidRPr="00B059DD">
        <w:rPr>
          <w:rFonts w:ascii="Times New Roman" w:eastAsia="Times New Roman" w:hAnsi="Times New Roman" w:cs="Times New Roman"/>
          <w:sz w:val="20"/>
          <w:szCs w:val="24"/>
          <w:lang w:val="es-ES_tradnl" w:eastAsia="es-ES_tradnl"/>
        </w:rPr>
        <w:t xml:space="preserve">la solicitud, la </w:t>
      </w:r>
      <w:r w:rsidR="00280CDF" w:rsidRPr="00B059DD">
        <w:rPr>
          <w:rFonts w:ascii="Times New Roman" w:eastAsia="Times New Roman" w:hAnsi="Times New Roman" w:cs="Times New Roman"/>
          <w:b/>
          <w:sz w:val="20"/>
          <w:szCs w:val="24"/>
          <w:lang w:val="es-ES_tradnl" w:eastAsia="es-ES_tradnl"/>
        </w:rPr>
        <w:t xml:space="preserve">copia de la resolución de concesión de </w:t>
      </w:r>
      <w:r w:rsidR="00620E32" w:rsidRPr="00B059DD">
        <w:rPr>
          <w:rFonts w:ascii="Times New Roman" w:eastAsia="Times New Roman" w:hAnsi="Times New Roman" w:cs="Times New Roman"/>
          <w:b/>
          <w:sz w:val="20"/>
          <w:szCs w:val="24"/>
          <w:lang w:val="es-ES_tradnl" w:eastAsia="es-ES_tradnl"/>
        </w:rPr>
        <w:t>la Beca General Ministerio de Ciencia, Innovación y Universidades, curso</w:t>
      </w:r>
      <w:r w:rsidR="006041A2" w:rsidRPr="00B059DD">
        <w:rPr>
          <w:rFonts w:ascii="Times New Roman" w:eastAsia="Times New Roman" w:hAnsi="Times New Roman" w:cs="Times New Roman"/>
          <w:b/>
          <w:sz w:val="20"/>
          <w:szCs w:val="24"/>
          <w:lang w:val="es-ES_tradnl" w:eastAsia="es-ES_tradnl"/>
        </w:rPr>
        <w:t xml:space="preserve"> 2019/20</w:t>
      </w:r>
      <w:r w:rsidRPr="00B059DD">
        <w:rPr>
          <w:rFonts w:ascii="Times New Roman" w:eastAsia="Times New Roman" w:hAnsi="Times New Roman" w:cs="Times New Roman"/>
          <w:b/>
          <w:sz w:val="20"/>
          <w:szCs w:val="24"/>
          <w:lang w:val="es-ES_tradnl" w:eastAsia="es-ES_tradnl"/>
        </w:rPr>
        <w:t>).</w:t>
      </w:r>
    </w:p>
    <w:p w:rsidR="00297D2D" w:rsidRDefault="00297D2D" w:rsidP="00297D2D">
      <w:pPr>
        <w:suppressAutoHyphens w:val="0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bookmarkStart w:id="1" w:name="_GoBack"/>
      <w:bookmarkEnd w:id="1"/>
    </w:p>
    <w:p w:rsidR="00297D2D" w:rsidRPr="00297D2D" w:rsidRDefault="00297D2D" w:rsidP="00297D2D">
      <w:pPr>
        <w:suppressAutoHyphens w:val="0"/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297D2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En Córdoba, a </w:t>
      </w:r>
      <w:r w:rsidRPr="00297D2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…… de…………………… de ……………….</w:t>
      </w:r>
    </w:p>
    <w:p w:rsidR="00297D2D" w:rsidRDefault="00297D2D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97D2D" w:rsidRDefault="00297D2D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80CDF" w:rsidRPr="00770823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770823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Firmado,</w:t>
      </w:r>
    </w:p>
    <w:p w:rsidR="00280CDF" w:rsidRPr="00770823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80CDF" w:rsidRPr="00770823" w:rsidRDefault="00280CDF" w:rsidP="00280CDF">
      <w:pPr>
        <w:suppressAutoHyphens w:val="0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80CDF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E5135B" w:rsidRDefault="00E5135B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E5135B" w:rsidRDefault="00E5135B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97D2D" w:rsidRDefault="00297D2D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8D0B75" w:rsidRPr="00E5135B" w:rsidRDefault="00E5135B" w:rsidP="00E5135B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lang w:val="es-ES_tradnl" w:eastAsia="es-ES_tradnl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es-ES_tradnl" w:eastAsia="es-ES_tradnl"/>
        </w:rPr>
        <w:t xml:space="preserve">A/A: </w:t>
      </w:r>
      <w:r w:rsidR="00280CDF" w:rsidRPr="00E5135B">
        <w:rPr>
          <w:rFonts w:ascii="Times New Roman" w:eastAsia="Times New Roman" w:hAnsi="Times New Roman" w:cs="Times New Roman"/>
          <w:bCs/>
          <w:sz w:val="20"/>
          <w:lang w:val="es-ES_tradnl" w:eastAsia="es-ES_tradnl"/>
        </w:rPr>
        <w:t>DIRECTOR</w:t>
      </w:r>
      <w:r w:rsidR="00620E32" w:rsidRPr="00E5135B">
        <w:rPr>
          <w:rFonts w:ascii="Times New Roman" w:eastAsia="Times New Roman" w:hAnsi="Times New Roman" w:cs="Times New Roman"/>
          <w:bCs/>
          <w:sz w:val="20"/>
          <w:lang w:val="es-ES_tradnl" w:eastAsia="es-ES_tradnl"/>
        </w:rPr>
        <w:t>A GENERAL DE INTERNACIONALIZACIÓN Y PROGRAMAS DE MOVILIDAD.</w:t>
      </w:r>
    </w:p>
    <w:sectPr w:rsidR="008D0B75" w:rsidRPr="00E5135B" w:rsidSect="00297D2D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DF"/>
    <w:rsid w:val="001B1F18"/>
    <w:rsid w:val="001D7597"/>
    <w:rsid w:val="00280CDF"/>
    <w:rsid w:val="00297D2D"/>
    <w:rsid w:val="002D5968"/>
    <w:rsid w:val="002F6935"/>
    <w:rsid w:val="00303C96"/>
    <w:rsid w:val="006041A2"/>
    <w:rsid w:val="00620E32"/>
    <w:rsid w:val="00691C6A"/>
    <w:rsid w:val="006B18A3"/>
    <w:rsid w:val="00857144"/>
    <w:rsid w:val="00873C71"/>
    <w:rsid w:val="008D0B75"/>
    <w:rsid w:val="009B0E96"/>
    <w:rsid w:val="00AC1E60"/>
    <w:rsid w:val="00B059DD"/>
    <w:rsid w:val="00B9332E"/>
    <w:rsid w:val="00CE03F1"/>
    <w:rsid w:val="00D27670"/>
    <w:rsid w:val="00D761A1"/>
    <w:rsid w:val="00E5135B"/>
    <w:rsid w:val="00F02C9D"/>
    <w:rsid w:val="00F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FC35-D777-4429-A746-922BCABA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DF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280CDF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Juan Manuel Castro Jurado</cp:lastModifiedBy>
  <cp:revision>6</cp:revision>
  <dcterms:created xsi:type="dcterms:W3CDTF">2020-11-23T11:25:00Z</dcterms:created>
  <dcterms:modified xsi:type="dcterms:W3CDTF">2020-11-30T12:48:00Z</dcterms:modified>
</cp:coreProperties>
</file>